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RT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M2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proofErr w:type="spellEnd"/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F741C0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proofErr w:type="gramEnd"/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Technologies du Web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MERZOUGUI.R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40C9F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Cryptographie et Sécurité Réseaux
                <w:br/>
                Technologies du Web    
              </w:t>
            </w:r>
          </w:p>
          <w:p w14:paraId="6B905EB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1C8DB05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SLIMANE.Z
                <w:br/>
                <w:br/>
                MERZOUGUI.R    
              </w:t>
            </w:r>
          </w:p>
          <w:p w14:paraId="355028A2" w14:textId="02B23C1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LRT 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CA303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Reverse engineering    </w:t>
            </w:r>
          </w:p>
          <w:p w14:paraId="31A9AA3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54F483A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30453ED" w14:textId="436C99C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Reverse engineering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I.O.T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6BBA8BF8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691C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Technologies du Web    </w:t>
            </w:r>
          </w:p>
          <w:p w14:paraId="777382D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257056F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MERZOUGUI.R    </w:t>
            </w:r>
          </w:p>
          <w:p w14:paraId="5E30C2A6" w14:textId="61C607BE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D7C3E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Cryptographie et Sécurité Réseaux
                <w:br/>
                Technologies du Web    
              </w:t>
            </w:r>
          </w:p>
          <w:p w14:paraId="6982549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47F349F8" w14:textId="77777777" w:rsidR="00774046" w:rsidRPr="00BD7114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
                SLIMANE.Z
                <w:br/>
                <w:br/>
                MERZOUGUI.R    
              </w:t>
            </w:r>
          </w:p>
          <w:p w14:paraId="05083479" w14:textId="5B697C45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
                <w:br/>
                DSPFPGA 
              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E9C0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fils et réseaux mobiles    </w:t>
            </w:r>
          </w:p>
          <w:p w14:paraId="75D3ADF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54C715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82A09E6" w14:textId="748F133A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fils et réseaux mobiles    </w:t>
            </w:r>
          </w:p>
          <w:p w14:paraId="7455370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042D9FB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GOURARI.F    </w:t>
            </w:r>
          </w:p>
          <w:p w14:paraId="56B1E28A" w14:textId="655475DC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LLOG1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3F4089DF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7C77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Cryptographie et Sécurité Réseaux    </w:t>
            </w:r>
          </w:p>
          <w:p w14:paraId="1C11A95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6C9A848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SLIMANE.Z    </w:t>
            </w:r>
          </w:p>
          <w:p w14:paraId="56CD1929" w14:textId="7EDB675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D2F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Cryptographie et Sécurité Réseaux    </w:t>
            </w:r>
          </w:p>
          <w:p w14:paraId="1894E79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2384C36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SLIMANE.Z    </w:t>
            </w:r>
          </w:p>
          <w:p w14:paraId="2C858815" w14:textId="3749077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2B0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fils et réseaux mobiles    </w:t>
            </w:r>
          </w:p>
          <w:p w14:paraId="7688B9C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764BBB7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1B5D6C4" w14:textId="5262D39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fils et réseaux mobiles    </w:t>
            </w:r>
          </w:p>
          <w:p w14:paraId="054347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012CC2A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GOURARI.F    </w:t>
            </w:r>
          </w:p>
          <w:p w14:paraId="5A5A9C49" w14:textId="2D340DB5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LLOG1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774046" w:rsidRPr="00720937" w14:paraId="5F57666B" w14:textId="77777777" w:rsidTr="005F0848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774046" w:rsidRPr="00720937" w14:paraId="6386AFA6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A515FA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ECFD27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32566C6" w14:textId="05CA645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0B23534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0FAFED0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DCCD4AF" w14:textId="6B23DC0F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Vidéo et Audio sur IP (Internet Protocol)    </w:t>
            </w:r>
          </w:p>
          <w:p w14:paraId="543473E6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7B4F24F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3147A899" w14:textId="264A96A3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fils et réseaux mobiles    </w:t>
            </w:r>
          </w:p>
          <w:p w14:paraId="0BF205E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5EDA3F3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GOURARI.F    </w:t>
            </w:r>
          </w:p>
          <w:p w14:paraId="3C2A0028" w14:textId="75B742C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774046" w:rsidRPr="00720937" w14:paraId="498D8371" w14:textId="77777777" w:rsidTr="005F0848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774046" w:rsidRPr="00720937" w:rsidRDefault="00774046" w:rsidP="0077404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475D23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70D5F2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BA4E256" w14:textId="1708C56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Vidéo et Audio sur IP (Internet Protocol)    </w:t>
            </w:r>
          </w:p>
          <w:p w14:paraId="4ED58B5F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71508B62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BOUSAHLA.M    </w:t>
            </w:r>
          </w:p>
          <w:p w14:paraId="7FBFF67A" w14:textId="3A002091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A206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42BF8F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35FBDEF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B2ED58E" w14:textId="1AA5C0DD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Recherche documentaire et conception de mémoire    </w:t>
            </w:r>
          </w:p>
          <w:p w14:paraId="7D61235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 Ligne)           </w:t>
            </w:r>
          </w:p>
          <w:p w14:paraId="1294A2BC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05C21E7" w14:textId="6B33C4B6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/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3D8CB" w14:textId="77777777" w:rsidR="00D7116A" w:rsidRDefault="00D7116A" w:rsidP="0014509F">
      <w:pPr>
        <w:spacing w:after="0" w:line="240" w:lineRule="auto"/>
      </w:pPr>
      <w:r>
        <w:separator/>
      </w:r>
    </w:p>
  </w:endnote>
  <w:endnote w:type="continuationSeparator" w:id="0">
    <w:p w14:paraId="4B67CBB9" w14:textId="77777777" w:rsidR="00D7116A" w:rsidRDefault="00D7116A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27919F" w14:textId="77777777" w:rsidR="00D7116A" w:rsidRDefault="00D7116A" w:rsidP="0014509F">
      <w:pPr>
        <w:spacing w:after="0" w:line="240" w:lineRule="auto"/>
      </w:pPr>
      <w:r>
        <w:separator/>
      </w:r>
    </w:p>
  </w:footnote>
  <w:footnote w:type="continuationSeparator" w:id="0">
    <w:p w14:paraId="75B59271" w14:textId="77777777" w:rsidR="00D7116A" w:rsidRDefault="00D7116A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6EE6"/>
    <w:rsid w:val="00022167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6EE6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364</Words>
  <Characters>2002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Amin Ben</cp:lastModifiedBy>
  <cp:revision>39</cp:revision>
  <dcterms:created xsi:type="dcterms:W3CDTF">2023-02-15T15:43:00Z</dcterms:created>
  <dcterms:modified xsi:type="dcterms:W3CDTF">2024-01-23T14:40:00Z</dcterms:modified>
</cp:coreProperties>
</file>